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86" w:rsidRDefault="00B72E9D">
      <w:pPr>
        <w:rPr>
          <w:sz w:val="48"/>
          <w:szCs w:val="48"/>
        </w:rPr>
      </w:pPr>
      <w:r w:rsidRPr="00B72E9D">
        <w:rPr>
          <w:sz w:val="36"/>
          <w:szCs w:val="36"/>
        </w:rPr>
        <w:t xml:space="preserve">PL  -  </w:t>
      </w:r>
      <w:r>
        <w:rPr>
          <w:sz w:val="36"/>
          <w:szCs w:val="36"/>
        </w:rPr>
        <w:t xml:space="preserve">ANJ  -   4.B             </w:t>
      </w:r>
      <w:r w:rsidRPr="00B72E9D">
        <w:rPr>
          <w:sz w:val="36"/>
          <w:szCs w:val="36"/>
        </w:rPr>
        <w:t xml:space="preserve">   </w:t>
      </w:r>
      <w:r w:rsidRPr="00B72E9D">
        <w:rPr>
          <w:sz w:val="48"/>
          <w:szCs w:val="48"/>
        </w:rPr>
        <w:t xml:space="preserve">Zvieratá </w:t>
      </w:r>
      <w:r>
        <w:rPr>
          <w:sz w:val="48"/>
          <w:szCs w:val="48"/>
        </w:rPr>
        <w:t>–</w:t>
      </w:r>
      <w:r w:rsidRPr="00B72E9D">
        <w:rPr>
          <w:sz w:val="48"/>
          <w:szCs w:val="48"/>
        </w:rPr>
        <w:t xml:space="preserve"> </w:t>
      </w:r>
      <w:proofErr w:type="spellStart"/>
      <w:r w:rsidRPr="00B72E9D">
        <w:rPr>
          <w:sz w:val="48"/>
          <w:szCs w:val="48"/>
        </w:rPr>
        <w:t>Animals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DB10F5" w:rsidRPr="006A485A" w:rsidTr="00A0174E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10F5" w:rsidRPr="006A485A" w:rsidRDefault="00DB10F5" w:rsidP="00A017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cs-CZ" w:eastAsia="cs-CZ"/>
              </w:rPr>
              <w:drawing>
                <wp:inline distT="0" distB="0" distL="0" distR="0">
                  <wp:extent cx="5094605" cy="3336290"/>
                  <wp:effectExtent l="19050" t="0" r="0" b="0"/>
                  <wp:docPr id="17" name="Obrázok 17" descr="far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ar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4605" cy="333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0F5" w:rsidRPr="006A485A" w:rsidTr="00A0174E">
        <w:tc>
          <w:tcPr>
            <w:tcW w:w="9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5" w:rsidRPr="006A485A" w:rsidRDefault="00DB10F5" w:rsidP="00A017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cs-CZ" w:eastAsia="cs-CZ"/>
              </w:rPr>
              <w:drawing>
                <wp:inline distT="0" distB="0" distL="0" distR="0">
                  <wp:extent cx="5938520" cy="1397000"/>
                  <wp:effectExtent l="19050" t="0" r="5080" b="0"/>
                  <wp:docPr id="18" name="Obrázok 18" descr="ftxtf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txtf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8520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2E9D" w:rsidRDefault="00B72E9D">
      <w:pPr>
        <w:rPr>
          <w:sz w:val="40"/>
          <w:szCs w:val="40"/>
        </w:rPr>
      </w:pPr>
    </w:p>
    <w:p w:rsidR="00DB10F5" w:rsidRDefault="00DB10F5">
      <w:pPr>
        <w:rPr>
          <w:sz w:val="40"/>
          <w:szCs w:val="40"/>
        </w:rPr>
      </w:pPr>
    </w:p>
    <w:tbl>
      <w:tblPr>
        <w:tblW w:w="9360" w:type="dxa"/>
        <w:tblLayout w:type="fixed"/>
        <w:tblLook w:val="04A0"/>
      </w:tblPr>
      <w:tblGrid>
        <w:gridCol w:w="2340"/>
        <w:gridCol w:w="2340"/>
        <w:gridCol w:w="2340"/>
        <w:gridCol w:w="2340"/>
      </w:tblGrid>
      <w:tr w:rsidR="00DB10F5" w:rsidRPr="00895489" w:rsidTr="00A0174E">
        <w:tc>
          <w:tcPr>
            <w:tcW w:w="4680" w:type="dxa"/>
            <w:gridSpan w:val="2"/>
            <w:tcMar>
              <w:left w:w="0" w:type="dxa"/>
              <w:right w:w="0" w:type="dxa"/>
            </w:tcMar>
          </w:tcPr>
          <w:p w:rsidR="00DB10F5" w:rsidRPr="00606A6C" w:rsidRDefault="00DB10F5" w:rsidP="00A0174E">
            <w:pPr>
              <w:spacing w:after="0" w:line="240" w:lineRule="auto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340" w:type="dxa"/>
          </w:tcPr>
          <w:p w:rsidR="00DB10F5" w:rsidRPr="004C79BF" w:rsidRDefault="00DB10F5" w:rsidP="00A0174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40" w:type="dxa"/>
          </w:tcPr>
          <w:p w:rsidR="00DB10F5" w:rsidRPr="004C79BF" w:rsidRDefault="00DB10F5" w:rsidP="00A0174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B10F5" w:rsidRPr="00895489" w:rsidTr="00A0174E">
        <w:trPr>
          <w:trHeight w:val="1040"/>
        </w:trPr>
        <w:tc>
          <w:tcPr>
            <w:tcW w:w="2340" w:type="dxa"/>
            <w:tcMar>
              <w:left w:w="0" w:type="dxa"/>
              <w:right w:w="0" w:type="dxa"/>
            </w:tcMar>
          </w:tcPr>
          <w:p w:rsidR="00DB10F5" w:rsidRPr="004C79BF" w:rsidRDefault="00DB10F5" w:rsidP="00A0174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1647825" cy="1979295"/>
                  <wp:effectExtent l="19050" t="0" r="9525" b="0"/>
                  <wp:docPr id="30" name="Obrázok 30" descr="2d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2d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97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DB10F5" w:rsidRPr="004C79BF" w:rsidRDefault="00DB10F5" w:rsidP="00A0174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1647825" cy="1979295"/>
                  <wp:effectExtent l="19050" t="0" r="9525" b="0"/>
                  <wp:docPr id="31" name="Obrázok 31" descr="2du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2du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97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DB10F5" w:rsidRPr="004C79BF" w:rsidRDefault="00DB10F5" w:rsidP="00A0174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1647825" cy="1979295"/>
                  <wp:effectExtent l="19050" t="0" r="9525" b="0"/>
                  <wp:docPr id="32" name="Obrázok 32" descr="2hor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2hor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97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DB10F5" w:rsidRPr="004C79BF" w:rsidRDefault="00DB10F5" w:rsidP="00A0174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1647825" cy="1979295"/>
                  <wp:effectExtent l="19050" t="0" r="9525" b="0"/>
                  <wp:docPr id="33" name="Obrázok 33" descr="2go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2go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97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0F5" w:rsidRPr="00895489" w:rsidTr="00A0174E">
        <w:trPr>
          <w:trHeight w:val="1040"/>
        </w:trPr>
        <w:tc>
          <w:tcPr>
            <w:tcW w:w="2340" w:type="dxa"/>
            <w:tcMar>
              <w:left w:w="0" w:type="dxa"/>
              <w:right w:w="0" w:type="dxa"/>
            </w:tcMar>
          </w:tcPr>
          <w:p w:rsidR="00DB10F5" w:rsidRPr="004C79BF" w:rsidRDefault="00DB10F5" w:rsidP="00A0174E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lastRenderedPageBreak/>
              <w:drawing>
                <wp:inline distT="0" distB="0" distL="0" distR="0">
                  <wp:extent cx="1647825" cy="1979295"/>
                  <wp:effectExtent l="19050" t="0" r="9525" b="0"/>
                  <wp:docPr id="34" name="Obrázok 34" descr="2p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2p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97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DB10F5" w:rsidRPr="004C79BF" w:rsidRDefault="00DB10F5" w:rsidP="00A0174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1647825" cy="1979295"/>
                  <wp:effectExtent l="19050" t="0" r="9525" b="0"/>
                  <wp:docPr id="35" name="Obrázok 35" descr="2rabb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2rabb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97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DB10F5" w:rsidRPr="004C79BF" w:rsidRDefault="00DB10F5" w:rsidP="00A0174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1647825" cy="1979295"/>
                  <wp:effectExtent l="19050" t="0" r="9525" b="0"/>
                  <wp:docPr id="36" name="Obrázok 36" descr="2she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2she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97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DB10F5" w:rsidRPr="004C79BF" w:rsidRDefault="00DB10F5" w:rsidP="00A0174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1647825" cy="1979295"/>
                  <wp:effectExtent l="19050" t="0" r="9525" b="0"/>
                  <wp:docPr id="37" name="Obrázok 37" descr="2tur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2tur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97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0F5" w:rsidRPr="00895489" w:rsidTr="00A0174E">
        <w:trPr>
          <w:trHeight w:val="1040"/>
        </w:trPr>
        <w:tc>
          <w:tcPr>
            <w:tcW w:w="2340" w:type="dxa"/>
            <w:tcMar>
              <w:left w:w="0" w:type="dxa"/>
              <w:right w:w="0" w:type="dxa"/>
            </w:tcMar>
          </w:tcPr>
          <w:p w:rsidR="00DB10F5" w:rsidRPr="004C79BF" w:rsidRDefault="00DB10F5" w:rsidP="00A0174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1647825" cy="1979295"/>
                  <wp:effectExtent l="19050" t="0" r="9525" b="0"/>
                  <wp:docPr id="38" name="Obrázok 38" descr="2chick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2chicke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97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DB10F5" w:rsidRPr="004C79BF" w:rsidRDefault="00DB10F5" w:rsidP="00A0174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1647825" cy="1979295"/>
                  <wp:effectExtent l="19050" t="0" r="9525" b="0"/>
                  <wp:docPr id="39" name="Obrázok 39" descr="2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2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97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DB10F5" w:rsidRPr="004C79BF" w:rsidRDefault="00DB10F5" w:rsidP="00A0174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1647825" cy="1979295"/>
                  <wp:effectExtent l="19050" t="0" r="9525" b="0"/>
                  <wp:docPr id="40" name="Obrázok 40" descr="2roo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2roo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97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DB10F5" w:rsidRPr="004C79BF" w:rsidRDefault="00DB10F5" w:rsidP="00A0174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1647825" cy="1979295"/>
                  <wp:effectExtent l="19050" t="0" r="9525" b="0"/>
                  <wp:docPr id="41" name="Obrázok 41" descr="2chi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2chi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97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10F5" w:rsidRDefault="00B0168A" w:rsidP="00DB10F5">
      <w:r w:rsidRPr="00B0168A">
        <w:rPr>
          <w:noProof/>
          <w:sz w:val="40"/>
          <w:szCs w:val="40"/>
          <w:lang w:val="cs-CZ" w:eastAsia="cs-CZ"/>
        </w:rPr>
        <w:drawing>
          <wp:inline distT="0" distB="0" distL="0" distR="0">
            <wp:extent cx="6333713" cy="4442418"/>
            <wp:effectExtent l="19050" t="19050" r="9937" b="15282"/>
            <wp:docPr id="3" name="Obrázok 1" descr="C:\Users\Olinkos\Desktop\fae93189124a9c085acd78c2c9a608d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3" descr="C:\Users\Olinkos\Desktop\fae93189124a9c085acd78c2c9a608d6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472" cy="4457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0168A" w:rsidRPr="00B0168A" w:rsidRDefault="00B0168A" w:rsidP="00DB10F5">
      <w:pPr>
        <w:rPr>
          <w:sz w:val="32"/>
          <w:szCs w:val="32"/>
        </w:rPr>
      </w:pPr>
      <w:r w:rsidRPr="00B0168A">
        <w:rPr>
          <w:b/>
          <w:sz w:val="32"/>
          <w:szCs w:val="32"/>
        </w:rPr>
        <w:t>Úloha:</w:t>
      </w:r>
      <w:r>
        <w:rPr>
          <w:b/>
          <w:sz w:val="32"/>
          <w:szCs w:val="32"/>
        </w:rPr>
        <w:t xml:space="preserve">  </w:t>
      </w:r>
      <w:r>
        <w:t xml:space="preserve"> </w:t>
      </w:r>
      <w:r w:rsidRPr="00B0168A">
        <w:rPr>
          <w:sz w:val="32"/>
          <w:szCs w:val="32"/>
        </w:rPr>
        <w:t>Spoj čiarami názvy zvierat s obrázkami. Čo k čomu patrí.</w:t>
      </w:r>
    </w:p>
    <w:p w:rsidR="00DB10F5" w:rsidRPr="00B72E9D" w:rsidRDefault="00DB10F5">
      <w:pPr>
        <w:rPr>
          <w:sz w:val="40"/>
          <w:szCs w:val="40"/>
        </w:rPr>
      </w:pPr>
    </w:p>
    <w:sectPr w:rsidR="00DB10F5" w:rsidRPr="00B72E9D" w:rsidSect="00C22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B72E9D"/>
    <w:rsid w:val="00133214"/>
    <w:rsid w:val="00463732"/>
    <w:rsid w:val="004C595A"/>
    <w:rsid w:val="00B0168A"/>
    <w:rsid w:val="00B72E9D"/>
    <w:rsid w:val="00C22B86"/>
    <w:rsid w:val="00DB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2B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B1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1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</Words>
  <Characters>139</Characters>
  <Application>Microsoft Office Word</Application>
  <DocSecurity>0</DocSecurity>
  <Lines>1</Lines>
  <Paragraphs>1</Paragraphs>
  <ScaleCrop>false</ScaleCrop>
  <Company>Hewlett-Packard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2021-01-17T16:34:00Z</dcterms:created>
  <dcterms:modified xsi:type="dcterms:W3CDTF">2021-01-17T16:34:00Z</dcterms:modified>
</cp:coreProperties>
</file>